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D84D" w14:textId="6507D66C" w:rsidR="007C4662" w:rsidRPr="00303481" w:rsidRDefault="009A45D8" w:rsidP="00BE64D9">
      <w:pPr>
        <w:rPr>
          <w:b/>
          <w:bCs/>
          <w:sz w:val="36"/>
          <w:szCs w:val="36"/>
        </w:rPr>
      </w:pPr>
      <w:bookmarkStart w:id="0" w:name="_Hlk124151374"/>
      <w:r>
        <w:rPr>
          <w:b/>
          <w:bCs/>
          <w:sz w:val="36"/>
          <w:szCs w:val="36"/>
        </w:rPr>
        <w:t>Aktivitetsplan</w:t>
      </w:r>
      <w:r w:rsidR="0029379F">
        <w:rPr>
          <w:b/>
          <w:bCs/>
          <w:sz w:val="36"/>
          <w:szCs w:val="36"/>
        </w:rPr>
        <w:t xml:space="preserve"> </w:t>
      </w:r>
      <w:r w:rsidR="00B9654D">
        <w:rPr>
          <w:b/>
          <w:bCs/>
          <w:sz w:val="36"/>
          <w:szCs w:val="36"/>
        </w:rPr>
        <w:t xml:space="preserve">- </w:t>
      </w:r>
      <w:r w:rsidR="002E400F" w:rsidRPr="00BE64D9">
        <w:rPr>
          <w:b/>
          <w:bCs/>
          <w:color w:val="FF0000"/>
          <w:sz w:val="36"/>
          <w:szCs w:val="36"/>
        </w:rPr>
        <w:t>Klubnavn</w:t>
      </w:r>
      <w:r w:rsidR="0029379F">
        <w:rPr>
          <w:b/>
          <w:bCs/>
          <w:sz w:val="36"/>
          <w:szCs w:val="36"/>
        </w:rPr>
        <w:t xml:space="preserve"> 4H</w:t>
      </w:r>
      <w:r w:rsidR="00303481">
        <w:rPr>
          <w:b/>
          <w:bCs/>
          <w:sz w:val="36"/>
          <w:szCs w:val="36"/>
        </w:rPr>
        <w:t xml:space="preserve"> 20</w:t>
      </w:r>
      <w:r w:rsidR="0088425C" w:rsidRPr="0088425C">
        <w:rPr>
          <w:b/>
          <w:bCs/>
          <w:color w:val="FF0000"/>
          <w:sz w:val="36"/>
          <w:szCs w:val="36"/>
        </w:rPr>
        <w:t>xx</w:t>
      </w:r>
    </w:p>
    <w:p w14:paraId="6C3166A0" w14:textId="3E3B06D4" w:rsidR="00303481" w:rsidRDefault="00303481" w:rsidP="007C4662"/>
    <w:tbl>
      <w:tblPr>
        <w:tblStyle w:val="Tabel-Gitter"/>
        <w:tblW w:w="15168" w:type="dxa"/>
        <w:tblInd w:w="-714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701"/>
        <w:gridCol w:w="3544"/>
        <w:gridCol w:w="1276"/>
        <w:gridCol w:w="2126"/>
      </w:tblGrid>
      <w:tr w:rsidR="00303481" w14:paraId="2DD9B271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B4E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2B3A" w14:textId="0E43AA1E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Overskrift</w:t>
            </w:r>
            <w:r w:rsidR="005923ED">
              <w:rPr>
                <w:b/>
                <w:bCs/>
              </w:rPr>
              <w:t xml:space="preserve"> for aktivitet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23D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BC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Tidspunkt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F8AC" w14:textId="7B9FE3EA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Praktisk</w:t>
            </w:r>
            <w:r w:rsidR="005923ED">
              <w:rPr>
                <w:b/>
                <w:bCs/>
              </w:rPr>
              <w:t>/beskrivelse af aktivitet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B4B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Tilmelding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200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  <w:r>
              <w:rPr>
                <w:b/>
                <w:bCs/>
              </w:rPr>
              <w:t>Kontakt</w:t>
            </w:r>
          </w:p>
        </w:tc>
      </w:tr>
      <w:tr w:rsidR="00303481" w14:paraId="35399D1D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33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18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2B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FA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2B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2C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FF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459CF71C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A36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12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25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5F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A5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D6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8E6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7C4CDE45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8E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0D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11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71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E5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D6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C7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6082489B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EF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EE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C4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E6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0E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B7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D5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17871CA1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40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1E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33B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92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EA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33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35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7B633823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AC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A1B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5AB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C0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67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12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EA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0DDE1531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28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A4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80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8E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D6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86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66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7364EF98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86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83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94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68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65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97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35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1FC4895D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A8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2C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18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E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48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A6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B1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7850BC15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4A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EA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071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E5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24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E9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05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5D822A1B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51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01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C9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42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C1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C7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EB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7B4193AC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6A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EA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BA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F3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76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C0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54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32DB3E19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2C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D9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7E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C5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7B6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FF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AD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09F1BD35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87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C3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8F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97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E8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77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F2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530736EC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E6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F71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CB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A1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3A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94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0F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0EEAAABD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D4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13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9B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F9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942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24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E8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6494001A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06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E7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BE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DFB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BD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F1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5D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0F6E9568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4B7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03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EEB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A0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3D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6D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28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5AE4E1A1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38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34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A89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CA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560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69B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AAA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1FCE82B1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E5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B7C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E43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E7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C8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A0D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ED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  <w:tr w:rsidR="00303481" w14:paraId="1877E3D7" w14:textId="77777777" w:rsidTr="003227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42F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EA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52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2E5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22F8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4BE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894" w14:textId="77777777" w:rsidR="00303481" w:rsidRDefault="00303481" w:rsidP="0032270B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b/>
                <w:bCs/>
              </w:rPr>
            </w:pPr>
          </w:p>
        </w:tc>
      </w:tr>
    </w:tbl>
    <w:p w14:paraId="7981D2D9" w14:textId="77777777" w:rsidR="00303481" w:rsidRPr="00DC15BB" w:rsidRDefault="00303481" w:rsidP="007C4662"/>
    <w:p w14:paraId="294551EB" w14:textId="77777777" w:rsidR="007C4662" w:rsidRPr="00DC15BB" w:rsidRDefault="007C4662" w:rsidP="007C4662"/>
    <w:bookmarkEnd w:id="0"/>
    <w:p w14:paraId="74CE1F01" w14:textId="77777777" w:rsidR="00DC15BB" w:rsidRPr="00DC15BB" w:rsidRDefault="00DC15BB" w:rsidP="007C4662"/>
    <w:sectPr w:rsidR="00DC15BB" w:rsidRPr="00DC15BB" w:rsidSect="009F02EE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A7A7" w14:textId="77777777" w:rsidR="00FC4B13" w:rsidRDefault="00FC4B13" w:rsidP="00ED1D71">
      <w:pPr>
        <w:spacing w:line="240" w:lineRule="auto"/>
      </w:pPr>
      <w:r>
        <w:separator/>
      </w:r>
    </w:p>
  </w:endnote>
  <w:endnote w:type="continuationSeparator" w:id="0">
    <w:p w14:paraId="029AB0F0" w14:textId="77777777" w:rsidR="00FC4B13" w:rsidRDefault="00FC4B13" w:rsidP="00ED1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D003" w14:textId="5CDF1F4B" w:rsidR="00ED1D71" w:rsidRPr="00ED1D71" w:rsidRDefault="0088425C" w:rsidP="004B0BA9">
    <w:pPr>
      <w:pStyle w:val="Sidefo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D4CC0" wp14:editId="6AB8FA8D">
          <wp:simplePos x="0" y="0"/>
          <wp:positionH relativeFrom="column">
            <wp:posOffset>7613015</wp:posOffset>
          </wp:positionH>
          <wp:positionV relativeFrom="paragraph">
            <wp:posOffset>-1109980</wp:posOffset>
          </wp:positionV>
          <wp:extent cx="1552575" cy="977900"/>
          <wp:effectExtent l="0" t="0" r="9525" b="0"/>
          <wp:wrapTight wrapText="bothSides">
            <wp:wrapPolygon edited="0">
              <wp:start x="17492" y="0"/>
              <wp:lineTo x="530" y="6312"/>
              <wp:lineTo x="0" y="10940"/>
              <wp:lineTo x="0" y="13465"/>
              <wp:lineTo x="795" y="21039"/>
              <wp:lineTo x="17757" y="21039"/>
              <wp:lineTo x="17492" y="13886"/>
              <wp:lineTo x="16432" y="13465"/>
              <wp:lineTo x="16697" y="13465"/>
              <wp:lineTo x="21467" y="5891"/>
              <wp:lineTo x="21467" y="1262"/>
              <wp:lineTo x="20937" y="0"/>
              <wp:lineTo x="17492" y="0"/>
            </wp:wrapPolygon>
          </wp:wrapTight>
          <wp:docPr id="883084999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84999" name="Billede 1" descr="Et billede, der indeholder Font/skrifttype, Grafik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D71">
      <w:tab/>
    </w:r>
    <w:r w:rsidR="00ED1D71">
      <w:tab/>
    </w:r>
    <w:r w:rsidR="00ED1D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FB19" w14:textId="77777777" w:rsidR="00FC4B13" w:rsidRDefault="00FC4B13" w:rsidP="00ED1D71">
      <w:pPr>
        <w:spacing w:line="240" w:lineRule="auto"/>
      </w:pPr>
      <w:r>
        <w:separator/>
      </w:r>
    </w:p>
  </w:footnote>
  <w:footnote w:type="continuationSeparator" w:id="0">
    <w:p w14:paraId="0136A1C8" w14:textId="77777777" w:rsidR="00FC4B13" w:rsidRDefault="00FC4B13" w:rsidP="00ED1D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1CC77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462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2"/>
    <w:rsid w:val="000E2942"/>
    <w:rsid w:val="00223F2E"/>
    <w:rsid w:val="00231E93"/>
    <w:rsid w:val="00233FDE"/>
    <w:rsid w:val="0029379F"/>
    <w:rsid w:val="002E400F"/>
    <w:rsid w:val="00303481"/>
    <w:rsid w:val="003D36BB"/>
    <w:rsid w:val="003F3871"/>
    <w:rsid w:val="004321DE"/>
    <w:rsid w:val="00471B8F"/>
    <w:rsid w:val="004A6991"/>
    <w:rsid w:val="004B0BA9"/>
    <w:rsid w:val="005923ED"/>
    <w:rsid w:val="00715DC7"/>
    <w:rsid w:val="007C4662"/>
    <w:rsid w:val="008055D6"/>
    <w:rsid w:val="008240A4"/>
    <w:rsid w:val="00871645"/>
    <w:rsid w:val="0088425C"/>
    <w:rsid w:val="00886512"/>
    <w:rsid w:val="008E5BC8"/>
    <w:rsid w:val="009456E3"/>
    <w:rsid w:val="009A45D8"/>
    <w:rsid w:val="009C1009"/>
    <w:rsid w:val="009F02EE"/>
    <w:rsid w:val="00A44AFA"/>
    <w:rsid w:val="00B00F05"/>
    <w:rsid w:val="00B9654D"/>
    <w:rsid w:val="00BE64D9"/>
    <w:rsid w:val="00C96993"/>
    <w:rsid w:val="00CE732B"/>
    <w:rsid w:val="00D25BD1"/>
    <w:rsid w:val="00DA119C"/>
    <w:rsid w:val="00DC15BB"/>
    <w:rsid w:val="00DD55FA"/>
    <w:rsid w:val="00ED1525"/>
    <w:rsid w:val="00ED1D71"/>
    <w:rsid w:val="00FC4B13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CA53F"/>
  <w15:chartTrackingRefBased/>
  <w15:docId w15:val="{831F5FA0-DB6E-483A-A6D9-5DACDEFA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EE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paragraph" w:styleId="Opstilling-punkttegn">
    <w:name w:val="List Bullet"/>
    <w:basedOn w:val="Normal"/>
    <w:uiPriority w:val="99"/>
    <w:semiHidden/>
    <w:unhideWhenUsed/>
    <w:rsid w:val="009F02EE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9F02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1D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D7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ED1D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D71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88425C"/>
    <w:rPr>
      <w:color w:val="07647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 &amp; LandboUngdom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Hougaard</dc:creator>
  <cp:keywords/>
  <dc:description/>
  <cp:lastModifiedBy>Jeanette Hohwü Bisgaard Sørensen</cp:lastModifiedBy>
  <cp:revision>2</cp:revision>
  <dcterms:created xsi:type="dcterms:W3CDTF">2024-08-20T10:48:00Z</dcterms:created>
  <dcterms:modified xsi:type="dcterms:W3CDTF">2024-08-20T10:48:00Z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